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E5" w:rsidRPr="004D5989" w:rsidRDefault="00CE66C9" w:rsidP="00CE66C9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 w:rsidRPr="004D5989">
        <w:rPr>
          <w:rFonts w:ascii="Arial Narrow" w:hAnsi="Arial Narrow"/>
          <w:b/>
          <w:sz w:val="28"/>
          <w:szCs w:val="28"/>
        </w:rPr>
        <w:t>ŽIADOSŤ O UZAVRETIE MANŽELSTVA</w:t>
      </w:r>
      <w:r w:rsidRPr="004D5989">
        <w:rPr>
          <w:rFonts w:ascii="Arial Narrow" w:hAnsi="Arial Narrow"/>
          <w:sz w:val="28"/>
          <w:szCs w:val="28"/>
        </w:rPr>
        <w:tab/>
      </w:r>
      <w:r w:rsidRPr="004D5989">
        <w:rPr>
          <w:rFonts w:ascii="Arial Narrow" w:hAnsi="Arial Narrow"/>
          <w:sz w:val="24"/>
          <w:szCs w:val="24"/>
        </w:rPr>
        <w:t>zväzok .............  ročník .............  strana .............</w:t>
      </w:r>
    </w:p>
    <w:p w:rsidR="00CE66C9" w:rsidRPr="004D5989" w:rsidRDefault="00CE66C9" w:rsidP="00CE66C9">
      <w:pPr>
        <w:spacing w:after="0" w:line="240" w:lineRule="auto"/>
        <w:ind w:left="142"/>
        <w:rPr>
          <w:rFonts w:ascii="Arial Narrow" w:hAnsi="Arial Narrow"/>
          <w:b/>
          <w:sz w:val="16"/>
          <w:szCs w:val="16"/>
        </w:rPr>
      </w:pPr>
    </w:p>
    <w:p w:rsidR="00CE66C9" w:rsidRPr="004D5989" w:rsidRDefault="00CE66C9" w:rsidP="00CE66C9">
      <w:pPr>
        <w:spacing w:after="0" w:line="240" w:lineRule="auto"/>
        <w:ind w:left="142"/>
        <w:rPr>
          <w:rFonts w:ascii="Arial Narrow" w:hAnsi="Arial Narrow"/>
        </w:rPr>
      </w:pP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</w:rPr>
        <w:t>Poradové číslo .............................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Matričný úrad </w:t>
      </w:r>
      <w:r w:rsidR="00122F94" w:rsidRPr="004D5989">
        <w:rPr>
          <w:rFonts w:ascii="Arial Narrow" w:hAnsi="Arial Narrow"/>
          <w:sz w:val="20"/>
          <w:szCs w:val="20"/>
        </w:rPr>
        <w:t xml:space="preserve"> v </w:t>
      </w:r>
      <w:r w:rsidRPr="004D5989">
        <w:rPr>
          <w:rFonts w:ascii="Arial Narrow" w:hAnsi="Arial Narrow"/>
          <w:sz w:val="20"/>
          <w:szCs w:val="20"/>
        </w:rPr>
        <w:t>_______________________________________</w:t>
      </w:r>
      <w:r w:rsidRPr="004D5989">
        <w:rPr>
          <w:rFonts w:ascii="Arial Narrow" w:hAnsi="Arial Narrow"/>
          <w:sz w:val="20"/>
          <w:szCs w:val="20"/>
        </w:rPr>
        <w:tab/>
        <w:t xml:space="preserve">  </w:t>
      </w:r>
      <w:r w:rsidR="00122F94" w:rsidRPr="004D5989">
        <w:rPr>
          <w:rFonts w:ascii="Arial Narrow" w:hAnsi="Arial Narrow"/>
          <w:sz w:val="20"/>
          <w:szCs w:val="20"/>
        </w:rPr>
        <w:t xml:space="preserve">     </w:t>
      </w:r>
      <w:r w:rsidRPr="004D5989">
        <w:rPr>
          <w:rFonts w:ascii="Arial Narrow" w:hAnsi="Arial Narrow"/>
          <w:sz w:val="20"/>
          <w:szCs w:val="20"/>
        </w:rPr>
        <w:t xml:space="preserve"> ___________________________________________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</w:t>
      </w:r>
      <w:r w:rsidR="00122F94" w:rsidRPr="004D5989">
        <w:rPr>
          <w:rFonts w:ascii="Arial Narrow" w:hAnsi="Arial Narrow"/>
          <w:sz w:val="20"/>
          <w:szCs w:val="20"/>
        </w:rPr>
        <w:t xml:space="preserve">   </w:t>
      </w:r>
      <w:r w:rsidRPr="004D5989">
        <w:rPr>
          <w:rFonts w:ascii="Arial Narrow" w:hAnsi="Arial Narrow"/>
          <w:sz w:val="20"/>
          <w:szCs w:val="20"/>
        </w:rPr>
        <w:t xml:space="preserve">    odtlačok úradnej pečiatky a podpis matrikára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Podpísaní snúbenci žiadajú o uzavretie manželstva a uvádzajú tieto osobné údaje: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055"/>
        <w:gridCol w:w="4056"/>
      </w:tblGrid>
      <w:tr w:rsidR="00CE66C9" w:rsidRPr="004D5989" w:rsidTr="00994EC7"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12" w:space="0" w:color="auto"/>
              <w:lef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ženích</w:t>
            </w:r>
          </w:p>
        </w:tc>
        <w:tc>
          <w:tcPr>
            <w:tcW w:w="4056" w:type="dxa"/>
            <w:tcBorders>
              <w:top w:val="single" w:sz="12" w:space="0" w:color="auto"/>
              <w:righ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nevesta</w:t>
            </w: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 priezvisko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C34A12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Rodné priezvisko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Všetky ďalšie nadobudnuté priezviská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narodenia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Rodné číslo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677DB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Miesto narodenia 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– slobodný(á),</w:t>
            </w:r>
            <w:r w:rsidR="00122F94" w:rsidRPr="004D5989">
              <w:rPr>
                <w:rFonts w:ascii="Arial Narrow" w:hAnsi="Arial Narrow"/>
                <w:sz w:val="20"/>
                <w:szCs w:val="20"/>
              </w:rPr>
              <w:t xml:space="preserve"> vdovec(a), rozvedený(á)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Koľké manželstvo uzavierate?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Najvyššie ukončené vzdelanie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Národnosť snúbencov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Trvalý pobyt (obec, ulica, popis. číslo,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 priezvisko otca prípadne jeho rodné priezvisko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a miesto jeho narodenia</w:t>
            </w:r>
          </w:p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(obec,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Meno a priezvisko matky </w:t>
            </w:r>
          </w:p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a jej rodné priezvisko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a miesto jej narodenia</w:t>
            </w:r>
          </w:p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(obec,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Štátne občianstvo snúbencov</w:t>
            </w:r>
          </w:p>
        </w:tc>
        <w:tc>
          <w:tcPr>
            <w:tcW w:w="4055" w:type="dxa"/>
            <w:tcBorders>
              <w:bottom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5E07B0" w:rsidRDefault="00855098" w:rsidP="00CE66C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5E07B0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5E07B0" w:rsidRPr="005E07B0">
        <w:rPr>
          <w:rFonts w:ascii="Arial" w:hAnsi="Arial" w:cs="Arial"/>
          <w:color w:val="0070C0"/>
          <w:sz w:val="24"/>
          <w:szCs w:val="24"/>
        </w:rPr>
        <w:t xml:space="preserve">          </w:t>
      </w:r>
      <w:r w:rsidRPr="005E07B0">
        <w:rPr>
          <w:rFonts w:ascii="Arial" w:hAnsi="Arial" w:cs="Arial"/>
          <w:color w:val="0070C0"/>
          <w:sz w:val="24"/>
          <w:szCs w:val="24"/>
        </w:rPr>
        <w:t xml:space="preserve"> </w:t>
      </w:r>
      <w:r w:rsidR="005E07B0">
        <w:rPr>
          <w:rFonts w:ascii="Arial" w:hAnsi="Arial" w:cs="Arial"/>
          <w:color w:val="0070C0"/>
          <w:sz w:val="24"/>
          <w:szCs w:val="24"/>
        </w:rPr>
        <w:t xml:space="preserve">                   </w:t>
      </w:r>
    </w:p>
    <w:p w:rsidR="00187E1A" w:rsidRPr="005E07B0" w:rsidRDefault="005E07B0" w:rsidP="00CE66C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Dohodli sme sa, že budeme používať priezviská: ........................................................................................................................................</w:t>
      </w: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mužský tvar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ženský tvar</w:t>
      </w:r>
    </w:p>
    <w:p w:rsidR="00C34A12" w:rsidRPr="005E07B0" w:rsidRDefault="00855098" w:rsidP="00C34A12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  <w:r w:rsidR="00C34A12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</w:t>
      </w: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priezviskom spoločných detí bude .......................</w:t>
      </w:r>
      <w:r w:rsidRPr="00C34A12">
        <w:rPr>
          <w:rFonts w:ascii="Arial Narrow" w:hAnsi="Arial Narrow"/>
          <w:b/>
          <w:sz w:val="20"/>
          <w:szCs w:val="20"/>
        </w:rPr>
        <w:t>.</w:t>
      </w: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mužský tvar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ženský tvar</w:t>
      </w:r>
    </w:p>
    <w:p w:rsidR="00BE7C0B" w:rsidRPr="004D5989" w:rsidRDefault="00BE7C0B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87E1A" w:rsidRPr="004D5989" w:rsidRDefault="00187E1A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  <w:r w:rsidRPr="004D5989">
        <w:rPr>
          <w:rFonts w:ascii="Arial Narrow" w:hAnsi="Arial Narrow"/>
          <w:sz w:val="12"/>
          <w:szCs w:val="12"/>
        </w:rPr>
        <w:t>T MV SR 27-009</w:t>
      </w:r>
      <w:r w:rsidR="004F1624">
        <w:rPr>
          <w:rFonts w:ascii="Arial Narrow" w:hAnsi="Arial Narrow"/>
          <w:sz w:val="12"/>
          <w:szCs w:val="12"/>
        </w:rPr>
        <w:t xml:space="preserve">            X/2009</w:t>
      </w: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Máme spolu už tieto deti:</w:t>
      </w: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meno a priezvisko:  ...................................................... </w:t>
      </w:r>
      <w:proofErr w:type="spellStart"/>
      <w:r w:rsidRPr="004D5989">
        <w:rPr>
          <w:rFonts w:ascii="Arial Narrow" w:hAnsi="Arial Narrow"/>
          <w:sz w:val="20"/>
          <w:szCs w:val="20"/>
        </w:rPr>
        <w:t>nar</w:t>
      </w:r>
      <w:proofErr w:type="spellEnd"/>
      <w:r w:rsidRPr="004D5989">
        <w:rPr>
          <w:rFonts w:ascii="Arial Narrow" w:hAnsi="Arial Narrow"/>
          <w:sz w:val="20"/>
          <w:szCs w:val="20"/>
        </w:rPr>
        <w:t>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</w:t>
      </w:r>
      <w:r w:rsidRPr="004D5989">
        <w:rPr>
          <w:rFonts w:ascii="Arial Narrow" w:hAnsi="Arial Narrow"/>
          <w:sz w:val="20"/>
          <w:szCs w:val="20"/>
        </w:rPr>
        <w:tab/>
        <w:t xml:space="preserve">  ...................................................... </w:t>
      </w:r>
      <w:proofErr w:type="spellStart"/>
      <w:r w:rsidRPr="004D5989">
        <w:rPr>
          <w:rFonts w:ascii="Arial Narrow" w:hAnsi="Arial Narrow"/>
          <w:sz w:val="20"/>
          <w:szCs w:val="20"/>
        </w:rPr>
        <w:t>nar</w:t>
      </w:r>
      <w:proofErr w:type="spellEnd"/>
      <w:r w:rsidRPr="004D5989">
        <w:rPr>
          <w:rFonts w:ascii="Arial Narrow" w:hAnsi="Arial Narrow"/>
          <w:sz w:val="20"/>
          <w:szCs w:val="20"/>
        </w:rPr>
        <w:t>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</w:t>
      </w:r>
      <w:r w:rsidRPr="004D5989">
        <w:rPr>
          <w:rFonts w:ascii="Arial Narrow" w:hAnsi="Arial Narrow"/>
          <w:sz w:val="20"/>
          <w:szCs w:val="20"/>
        </w:rPr>
        <w:tab/>
        <w:t xml:space="preserve">  ...................................................... </w:t>
      </w:r>
      <w:proofErr w:type="spellStart"/>
      <w:r w:rsidRPr="004D5989">
        <w:rPr>
          <w:rFonts w:ascii="Arial Narrow" w:hAnsi="Arial Narrow"/>
          <w:sz w:val="20"/>
          <w:szCs w:val="20"/>
        </w:rPr>
        <w:t>nar</w:t>
      </w:r>
      <w:proofErr w:type="spellEnd"/>
      <w:r w:rsidRPr="004D5989">
        <w:rPr>
          <w:rFonts w:ascii="Arial Narrow" w:hAnsi="Arial Narrow"/>
          <w:sz w:val="20"/>
          <w:szCs w:val="20"/>
        </w:rPr>
        <w:t>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Bolo uznané otcovstvo? (kde, kým, kedy): .................................................................................................................................................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Dohoda o priezvisku sa vzťahuje na toto (tieto) dieťa (deti) nevesty, ktorého (ktorých) otec nie je známy: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meno a priezvisko:  ...................................................... </w:t>
      </w:r>
      <w:proofErr w:type="spellStart"/>
      <w:r w:rsidRPr="004D5989">
        <w:rPr>
          <w:rFonts w:ascii="Arial Narrow" w:hAnsi="Arial Narrow"/>
          <w:sz w:val="20"/>
          <w:szCs w:val="20"/>
        </w:rPr>
        <w:t>nar</w:t>
      </w:r>
      <w:proofErr w:type="spellEnd"/>
      <w:r w:rsidRPr="004D5989">
        <w:rPr>
          <w:rFonts w:ascii="Arial Narrow" w:hAnsi="Arial Narrow"/>
          <w:sz w:val="20"/>
          <w:szCs w:val="20"/>
        </w:rPr>
        <w:t>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</w:t>
      </w:r>
      <w:r w:rsidRPr="004D5989">
        <w:rPr>
          <w:rFonts w:ascii="Arial Narrow" w:hAnsi="Arial Narrow"/>
          <w:sz w:val="20"/>
          <w:szCs w:val="20"/>
        </w:rPr>
        <w:tab/>
        <w:t xml:space="preserve">   ...................................................... </w:t>
      </w:r>
      <w:proofErr w:type="spellStart"/>
      <w:r w:rsidRPr="004D5989">
        <w:rPr>
          <w:rFonts w:ascii="Arial Narrow" w:hAnsi="Arial Narrow"/>
          <w:sz w:val="20"/>
          <w:szCs w:val="20"/>
        </w:rPr>
        <w:t>nar</w:t>
      </w:r>
      <w:proofErr w:type="spellEnd"/>
      <w:r w:rsidRPr="004D5989">
        <w:rPr>
          <w:rFonts w:ascii="Arial Narrow" w:hAnsi="Arial Narrow"/>
          <w:sz w:val="20"/>
          <w:szCs w:val="20"/>
        </w:rPr>
        <w:t>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</w:t>
      </w:r>
      <w:r w:rsidRPr="004D5989">
        <w:rPr>
          <w:rFonts w:ascii="Arial Narrow" w:hAnsi="Arial Narrow"/>
          <w:sz w:val="20"/>
          <w:szCs w:val="20"/>
        </w:rPr>
        <w:tab/>
        <w:t xml:space="preserve">   ...................................................... </w:t>
      </w:r>
      <w:proofErr w:type="spellStart"/>
      <w:r w:rsidRPr="004D5989">
        <w:rPr>
          <w:rFonts w:ascii="Arial Narrow" w:hAnsi="Arial Narrow"/>
          <w:sz w:val="20"/>
          <w:szCs w:val="20"/>
        </w:rPr>
        <w:t>nar</w:t>
      </w:r>
      <w:proofErr w:type="spellEnd"/>
      <w:r w:rsidRPr="004D5989">
        <w:rPr>
          <w:rFonts w:ascii="Arial Narrow" w:hAnsi="Arial Narrow"/>
          <w:sz w:val="20"/>
          <w:szCs w:val="20"/>
        </w:rPr>
        <w:t>. dňa ............................................ v 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Ďalej vyhlasujeme, že nie sú nám známe okolnosti vylučujúce uzavrieť naše manželstvo a že obaja navzájom poznáme</w:t>
      </w:r>
      <w:r w:rsidR="005A746C" w:rsidRPr="004D5989">
        <w:rPr>
          <w:rFonts w:ascii="Arial Narrow" w:hAnsi="Arial Narrow"/>
          <w:sz w:val="20"/>
          <w:szCs w:val="20"/>
        </w:rPr>
        <w:t xml:space="preserve"> svoj zdravotný stav.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Počet príloh: .....................................................................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113DD3" w:rsidRPr="004D5989" w:rsidRDefault="00050398" w:rsidP="00070F3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4124B">
        <w:rPr>
          <w:rFonts w:ascii="Arial Narrow" w:hAnsi="Arial Narrow"/>
          <w:b/>
        </w:rPr>
        <w:t xml:space="preserve">Súhlasíme so spracovaním osobných údajov uvedených v Žiadosti o uzavretie manželstva podľa zákona NR SR č. 18/2018 </w:t>
      </w:r>
      <w:proofErr w:type="spellStart"/>
      <w:r w:rsidRPr="00D4124B">
        <w:rPr>
          <w:rFonts w:ascii="Arial Narrow" w:hAnsi="Arial Narrow"/>
          <w:b/>
        </w:rPr>
        <w:t>Z.z</w:t>
      </w:r>
      <w:proofErr w:type="spellEnd"/>
      <w:r w:rsidRPr="00D4124B">
        <w:rPr>
          <w:rFonts w:ascii="Arial Narrow" w:hAnsi="Arial Narrow"/>
          <w:b/>
        </w:rPr>
        <w:t>. o ochrane osobných údajov a o zmene a doplnení niektorých zákonov</w:t>
      </w:r>
      <w:r w:rsidRPr="004D598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a s</w:t>
      </w:r>
      <w:r w:rsidR="00113DD3" w:rsidRPr="004D5989">
        <w:rPr>
          <w:rFonts w:ascii="Arial Narrow" w:hAnsi="Arial Narrow"/>
          <w:sz w:val="20"/>
          <w:szCs w:val="20"/>
        </w:rPr>
        <w:t>účasne vyhlasujeme, že všetky tieto údaje, ktoré sme vyššie uviedli sú pravdivé a sme si vedomí, že v prípade uvedenia nesprávnych údajov nesieme zodpovednosť za vzniknuté právne následky.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/>
      </w:tblPr>
      <w:tblGrid>
        <w:gridCol w:w="5466"/>
        <w:gridCol w:w="5457"/>
      </w:tblGrid>
      <w:tr w:rsidR="00113DD3" w:rsidRPr="004D5989" w:rsidTr="0083391A">
        <w:trPr>
          <w:trHeight w:val="319"/>
        </w:trPr>
        <w:tc>
          <w:tcPr>
            <w:tcW w:w="5466" w:type="dxa"/>
            <w:tcBorders>
              <w:top w:val="single" w:sz="12" w:space="0" w:color="auto"/>
            </w:tcBorders>
          </w:tcPr>
          <w:p w:rsidR="00534A13" w:rsidRPr="004D5989" w:rsidRDefault="00113DD3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Ženích predložil tieto doklady:</w:t>
            </w:r>
          </w:p>
        </w:tc>
        <w:tc>
          <w:tcPr>
            <w:tcW w:w="5457" w:type="dxa"/>
            <w:tcBorders>
              <w:top w:val="single" w:sz="12" w:space="0" w:color="auto"/>
            </w:tcBorders>
          </w:tcPr>
          <w:p w:rsidR="00113DD3" w:rsidRPr="004D5989" w:rsidRDefault="00113DD3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Nevesta predložila tieto doklady: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Občiansky preukaz č. </w:t>
            </w:r>
            <w:r w:rsidR="00645F91">
              <w:rPr>
                <w:rFonts w:ascii="Arial Narrow" w:hAnsi="Arial Narrow"/>
                <w:sz w:val="20"/>
                <w:szCs w:val="20"/>
              </w:rPr>
              <w:t>.........</w:t>
            </w:r>
            <w:r w:rsidR="00C34A12">
              <w:rPr>
                <w:rFonts w:ascii="Arial Narrow" w:hAnsi="Arial Narrow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</w:t>
            </w:r>
            <w:r w:rsidR="00232196">
              <w:rPr>
                <w:rFonts w:ascii="Arial Narrow" w:hAnsi="Arial Narrow"/>
                <w:sz w:val="20"/>
                <w:szCs w:val="20"/>
              </w:rPr>
              <w:t>....................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 vyhotovený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Občiansky preukaz č. .....</w:t>
            </w:r>
            <w:r w:rsidR="00232196">
              <w:rPr>
                <w:rFonts w:ascii="Arial Narrow" w:hAnsi="Arial Narrow"/>
                <w:color w:val="0070C0"/>
                <w:sz w:val="20"/>
                <w:szCs w:val="20"/>
              </w:rPr>
              <w:t>.............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 vyhotovený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 v ......</w:t>
            </w:r>
            <w:r w:rsidR="00645F91"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......................... v ..............</w:t>
            </w:r>
            <w:r w:rsidR="00107B64"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tbl>
            <w:tblPr>
              <w:tblpPr w:leftFromText="141" w:rightFromText="141" w:vertAnchor="text" w:horzAnchor="margin" w:tblpXSpec="right" w:tblpY="-100"/>
              <w:tblOverlap w:val="never"/>
              <w:tblW w:w="3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0"/>
              <w:gridCol w:w="760"/>
              <w:gridCol w:w="761"/>
              <w:gridCol w:w="1307"/>
            </w:tblGrid>
            <w:tr w:rsidR="00817C3D" w:rsidRPr="004D5989" w:rsidTr="00817C3D">
              <w:trPr>
                <w:trHeight w:val="3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Rodné číslo         </w:t>
            </w:r>
          </w:p>
          <w:p w:rsidR="00113DD3" w:rsidRPr="004D5989" w:rsidRDefault="00113DD3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7" w:type="dxa"/>
            <w:vAlign w:val="bottom"/>
          </w:tcPr>
          <w:tbl>
            <w:tblPr>
              <w:tblpPr w:leftFromText="141" w:rightFromText="141" w:vertAnchor="text" w:horzAnchor="margin" w:tblpXSpec="right" w:tblpY="-100"/>
              <w:tblOverlap w:val="never"/>
              <w:tblW w:w="3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0"/>
              <w:gridCol w:w="760"/>
              <w:gridCol w:w="761"/>
              <w:gridCol w:w="1307"/>
            </w:tblGrid>
            <w:tr w:rsidR="00817C3D" w:rsidRPr="004D5989" w:rsidTr="00994EC7">
              <w:trPr>
                <w:trHeight w:val="3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Rodné číslo         </w:t>
            </w:r>
          </w:p>
          <w:p w:rsidR="00113DD3" w:rsidRPr="004D5989" w:rsidRDefault="00113DD3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Rodný list vyhotovený ......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 v .....</w:t>
            </w:r>
            <w:r w:rsidR="00232196">
              <w:rPr>
                <w:rFonts w:ascii="Arial Narrow" w:hAnsi="Arial Narrow"/>
                <w:color w:val="0070C0"/>
                <w:sz w:val="20"/>
                <w:szCs w:val="20"/>
              </w:rPr>
              <w:t>.........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</w:t>
            </w:r>
            <w:r w:rsidR="00107B64">
              <w:rPr>
                <w:rFonts w:ascii="Arial Narrow" w:hAnsi="Arial Narrow"/>
                <w:sz w:val="20"/>
                <w:szCs w:val="20"/>
              </w:rPr>
              <w:t>..</w:t>
            </w:r>
            <w:r w:rsidRPr="004D5989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Rodný list vyhotovený ...</w:t>
            </w:r>
            <w:r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 v ................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 roč. 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 str. 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.........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 roč. ....</w:t>
            </w:r>
            <w:r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........ str. .........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</w:t>
            </w:r>
            <w:r w:rsidR="00232196">
              <w:rPr>
                <w:rFonts w:ascii="Arial Narrow" w:hAnsi="Arial Narrow"/>
                <w:sz w:val="20"/>
                <w:szCs w:val="20"/>
              </w:rPr>
              <w:t>.......</w:t>
            </w:r>
            <w:r w:rsidRPr="004D5989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Úmrtný list vyhotovený ............ v 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Úmrtný list vyhotovený ......................... v ....................................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23219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 roč. 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 str. 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dňa ........................ roč. ................. str. .................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Právoplatný rozsudok o rozvode vynesený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Právoplatný rozsudok o rozvode vynesený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Okresným súdom v 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Okresným súdom v ........................................................................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dňa ........................................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čís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dňa ........................................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čís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..................................................</w:t>
            </w:r>
          </w:p>
        </w:tc>
      </w:tr>
      <w:tr w:rsidR="00534A1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právoplatnosť nadobudol dňa ........................................................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právoplatnosť nadobudol dňa 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Povolenie súdu uzavrieť manželstvo maloletému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Povolenie súdu uzavrieť manželstvo maloletému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  <w:tr w:rsidR="00073F16" w:rsidRPr="004D5989" w:rsidTr="005A746C">
        <w:trPr>
          <w:trHeight w:val="477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a pobyt overil (pri delegácii):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a pobyt overil (pri delegácii):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Iné doklady: 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Iné doklady: ...................................................................................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  <w:tr w:rsidR="00073F16" w:rsidRPr="004D5989" w:rsidTr="005A746C">
        <w:trPr>
          <w:trHeight w:val="569"/>
        </w:trPr>
        <w:tc>
          <w:tcPr>
            <w:tcW w:w="5466" w:type="dxa"/>
            <w:tcBorders>
              <w:bottom w:val="single" w:sz="12" w:space="0" w:color="auto"/>
            </w:tcBorders>
            <w:vAlign w:val="center"/>
          </w:tcPr>
          <w:p w:rsidR="00073F16" w:rsidRPr="004D5989" w:rsidRDefault="00073F16" w:rsidP="005A74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tcBorders>
              <w:bottom w:val="single" w:sz="12" w:space="0" w:color="auto"/>
            </w:tcBorders>
            <w:vAlign w:val="center"/>
          </w:tcPr>
          <w:p w:rsidR="00073F16" w:rsidRPr="004D5989" w:rsidRDefault="00073F16" w:rsidP="005A74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</w:tbl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V ..</w:t>
      </w:r>
      <w:r w:rsidR="00107B64">
        <w:rPr>
          <w:rFonts w:ascii="Arial Narrow" w:hAnsi="Arial Narrow"/>
          <w:sz w:val="20"/>
          <w:szCs w:val="20"/>
        </w:rPr>
        <w:t xml:space="preserve"> </w:t>
      </w:r>
      <w:r w:rsidR="00232196">
        <w:rPr>
          <w:rFonts w:ascii="Arial Narrow" w:hAnsi="Arial Narrow"/>
          <w:color w:val="0070C0"/>
          <w:sz w:val="20"/>
          <w:szCs w:val="20"/>
        </w:rPr>
        <w:t>...........................................</w:t>
      </w:r>
      <w:r w:rsidRPr="004D5989">
        <w:rPr>
          <w:rFonts w:ascii="Arial Narrow" w:hAnsi="Arial Narrow"/>
          <w:sz w:val="20"/>
          <w:szCs w:val="20"/>
        </w:rPr>
        <w:t>................................   dňa ....</w:t>
      </w:r>
      <w:r w:rsidR="00232196" w:rsidRPr="004D5989">
        <w:rPr>
          <w:rFonts w:ascii="Arial Narrow" w:hAnsi="Arial Narrow"/>
          <w:sz w:val="20"/>
          <w:szCs w:val="20"/>
        </w:rPr>
        <w:t>...............</w:t>
      </w:r>
      <w:r w:rsidRPr="004D5989">
        <w:rPr>
          <w:rFonts w:ascii="Arial Narrow" w:hAnsi="Arial Narrow"/>
          <w:sz w:val="20"/>
          <w:szCs w:val="20"/>
        </w:rPr>
        <w:t>............................</w:t>
      </w:r>
    </w:p>
    <w:p w:rsidR="005657B1" w:rsidRDefault="005657B1" w:rsidP="00534A1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534A13" w:rsidRPr="004D5989" w:rsidRDefault="00534A13" w:rsidP="00534A1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...............................................................................................</w: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Podpis ženícha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Podpis nevesty</w:t>
      </w:r>
    </w:p>
    <w:p w:rsidR="00534A13" w:rsidRPr="004D5989" w:rsidRDefault="000542B5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42B5">
        <w:rPr>
          <w:noProof/>
          <w:lang w:eastAsia="sk-SK"/>
        </w:rPr>
        <w:pict>
          <v:oval id="_x0000_s1026" style="position:absolute;margin-left:422.4pt;margin-top:10.8pt;width:32.25pt;height:28.95pt;z-index:1" strokeweight=".5pt">
            <v:stroke dashstyle="1 1" endcap="round"/>
          </v:oval>
        </w:pic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Podpisy snúbencov vykonané pred matrikárom ...............................................................................</w: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 odtlačok úradnej pečiatky a podpis matrikára</w:t>
      </w:r>
    </w:p>
    <w:p w:rsidR="00BE7C0B" w:rsidRDefault="00BE7C0B" w:rsidP="00113DD3">
      <w:pPr>
        <w:tabs>
          <w:tab w:val="left" w:pos="1701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232196" w:rsidRPr="004D5989" w:rsidRDefault="00232196" w:rsidP="00113DD3">
      <w:pPr>
        <w:tabs>
          <w:tab w:val="left" w:pos="1701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F4088" w:rsidRPr="004D5989" w:rsidRDefault="00DB68EE" w:rsidP="00113DD3">
      <w:pPr>
        <w:tabs>
          <w:tab w:val="left" w:pos="1701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4D5989">
        <w:rPr>
          <w:rFonts w:ascii="Arial Narrow" w:hAnsi="Arial Narrow"/>
          <w:b/>
          <w:sz w:val="28"/>
          <w:szCs w:val="28"/>
        </w:rPr>
        <w:t>Z</w:t>
      </w:r>
      <w:r w:rsidR="00CF4088" w:rsidRPr="004D5989">
        <w:rPr>
          <w:rFonts w:ascii="Arial Narrow" w:hAnsi="Arial Narrow"/>
          <w:b/>
          <w:sz w:val="28"/>
          <w:szCs w:val="28"/>
        </w:rPr>
        <w:t>ÁPISNICA O UZAVRETÍ MANŽELSTVA</w:t>
      </w:r>
      <w:r w:rsidR="00CF4088" w:rsidRPr="004D5989">
        <w:rPr>
          <w:rFonts w:ascii="Arial Narrow" w:hAnsi="Arial Narrow"/>
          <w:b/>
          <w:sz w:val="28"/>
          <w:szCs w:val="28"/>
        </w:rPr>
        <w:tab/>
      </w:r>
      <w:r w:rsidR="00CF4088" w:rsidRPr="004D5989">
        <w:rPr>
          <w:rFonts w:ascii="Arial Narrow" w:hAnsi="Arial Narrow"/>
          <w:b/>
          <w:sz w:val="28"/>
          <w:szCs w:val="28"/>
        </w:rPr>
        <w:tab/>
      </w:r>
      <w:r w:rsidR="00CF4088" w:rsidRPr="004D5989">
        <w:rPr>
          <w:rFonts w:ascii="Arial Narrow" w:hAnsi="Arial Narrow"/>
          <w:b/>
          <w:sz w:val="28"/>
          <w:szCs w:val="28"/>
        </w:rPr>
        <w:tab/>
      </w:r>
      <w:r w:rsidR="00CF4088" w:rsidRPr="004D5989">
        <w:rPr>
          <w:rFonts w:ascii="Arial Narrow" w:hAnsi="Arial Narrow"/>
          <w:b/>
          <w:sz w:val="28"/>
          <w:szCs w:val="28"/>
        </w:rPr>
        <w:tab/>
      </w:r>
      <w:r w:rsidR="00CF4088" w:rsidRPr="004D5989">
        <w:rPr>
          <w:rFonts w:ascii="Arial Narrow" w:hAnsi="Arial Narrow"/>
          <w:b/>
          <w:sz w:val="28"/>
          <w:szCs w:val="28"/>
        </w:rPr>
        <w:tab/>
      </w:r>
      <w:r w:rsidR="00CF4088" w:rsidRPr="004D5989">
        <w:rPr>
          <w:rFonts w:ascii="Arial Narrow" w:hAnsi="Arial Narrow"/>
          <w:b/>
          <w:sz w:val="28"/>
          <w:szCs w:val="28"/>
        </w:rPr>
        <w:tab/>
      </w: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b/>
          <w:sz w:val="28"/>
          <w:szCs w:val="28"/>
        </w:rPr>
        <w:tab/>
      </w:r>
      <w:r w:rsidRPr="004D5989">
        <w:rPr>
          <w:rFonts w:ascii="Arial Narrow" w:hAnsi="Arial Narrow"/>
          <w:sz w:val="16"/>
          <w:szCs w:val="16"/>
        </w:rPr>
        <w:t>Vyplňuje orgán</w:t>
      </w: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  <w:t>pred ktorým sa</w:t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</w:r>
      <w:r w:rsidRPr="004D5989">
        <w:rPr>
          <w:rFonts w:ascii="Arial Narrow" w:hAnsi="Arial Narrow"/>
          <w:sz w:val="16"/>
          <w:szCs w:val="16"/>
        </w:rPr>
        <w:tab/>
        <w:t>manželstvo uzavrelo</w:t>
      </w: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b/>
          <w:sz w:val="20"/>
          <w:szCs w:val="20"/>
        </w:rPr>
        <w:t>spísaná na</w:t>
      </w:r>
      <w:r w:rsidRPr="004D5989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dňa ............................................................................................</w:t>
      </w: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D5989">
        <w:rPr>
          <w:rFonts w:ascii="Arial Narrow" w:hAnsi="Arial Narrow"/>
          <w:b/>
          <w:sz w:val="28"/>
          <w:szCs w:val="28"/>
        </w:rPr>
        <w:t>Prítomní: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Sobášiaci: ......................................................................................................................................................................................................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(meno, priezvisko, funkcia)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Zapisovateľ: 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(meno, priezvisko, funkcia)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Tlmočník: .....................................................................................................................................................................................................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b/>
          <w:sz w:val="20"/>
          <w:szCs w:val="20"/>
        </w:rPr>
        <w:t>ŽENÍCH:</w:t>
      </w:r>
      <w:r w:rsidRPr="004D5989">
        <w:rPr>
          <w:rFonts w:ascii="Arial Narrow" w:hAnsi="Arial Narrow"/>
          <w:sz w:val="20"/>
          <w:szCs w:val="20"/>
        </w:rPr>
        <w:t xml:space="preserve"> Meno a priezvisko: 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 rod. 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dátum a miesto narodenia: ................................................................................................ okres 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rodné číslo: ...................................................................................................................................................................................................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trvalý pobyt: ...................................................................................................................... okres 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b/>
          <w:sz w:val="20"/>
          <w:szCs w:val="20"/>
        </w:rPr>
        <w:t>NEVESTA:</w:t>
      </w:r>
      <w:r w:rsidRPr="004D5989">
        <w:rPr>
          <w:rFonts w:ascii="Arial Narrow" w:hAnsi="Arial Narrow"/>
          <w:sz w:val="20"/>
          <w:szCs w:val="20"/>
        </w:rPr>
        <w:t xml:space="preserve"> Meno a priezvisko: 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 rod. 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dátum a miesto narodenia: ................................................................................................ okres 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rodné číslo: ...................................................................................................................................................................................................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trvalý pobyt: ...................................................................................................................... okres .................................................................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Ostatné údaje o snúbencoch sú uvedené v žiadosti o uzavretie manželstva, ktorá tvorí súčasť tejto zápisnice: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b/>
          <w:sz w:val="20"/>
          <w:szCs w:val="20"/>
        </w:rPr>
        <w:t>SVEDKOVIA:</w:t>
      </w:r>
      <w:r w:rsidR="00DB68EE" w:rsidRPr="004D5989">
        <w:rPr>
          <w:rFonts w:ascii="Arial Narrow" w:hAnsi="Arial Narrow"/>
          <w:b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>1. Meno a priezvisko: .......................................................................................................................................................</w:t>
      </w: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   rodné číslo: ...................................................................................................................................................................</w:t>
      </w: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2. Meno a priezvisko: .......................................................................................................................................................</w:t>
      </w: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 xml:space="preserve">    rodné číslo: ...................................................................................................................................................................</w:t>
      </w:r>
    </w:p>
    <w:p w:rsidR="00DB68EE" w:rsidRPr="004D5989" w:rsidRDefault="00DB68EE" w:rsidP="00DB68EE">
      <w:pPr>
        <w:tabs>
          <w:tab w:val="left" w:pos="141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Matričný úrad je príslušný podľa trvalého pobytu</w:t>
      </w: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ženícha   -   nevesty   -</w:t>
      </w: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splnomocnením matričného úradu v  ...........................................................................................................................................................</w:t>
      </w: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8EE" w:rsidRPr="004D5989" w:rsidRDefault="00DB68EE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zo dňa ........................................................................... číslo ............................................................</w:t>
      </w: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CF4088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F4088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Okresný súd v ............................................................................................................................ udelil maloletému ženíchovi   -   neveste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povolenie uzavrieť manželstvo rozhodnutím zo dňa ................................................................. číslo .........................................................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Ženíchovi   -   neveste   -   snúbencom   boli udelené tieto výnimky ...........................................................................................................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    Snúbenci sa dohodli: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12"/>
          <w:szCs w:val="12"/>
        </w:rPr>
      </w:pP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a) že budú používať spoločné priezvisko .....................................................................................................................................................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mužský tvar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ženský tvar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b) že si ponechajú  svoje doterajšie priezviská, priezviskom spoločných detí bude ....................................................................................</w:t>
      </w:r>
    </w:p>
    <w:p w:rsidR="003E1E24" w:rsidRPr="004D5989" w:rsidRDefault="003E1E24" w:rsidP="00CF4088">
      <w:pPr>
        <w:tabs>
          <w:tab w:val="left" w:pos="1701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CF4088" w:rsidRPr="004D5989" w:rsidRDefault="003E1E24" w:rsidP="00CF4088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mužský tvar                                                               ženský tvar</w:t>
      </w: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c) že budú používať spoločné priezvisko a jeden z nich si ponechá aj svoje doterajšie priezvisko</w:t>
      </w: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3E1E24" w:rsidRPr="004D5989" w:rsidRDefault="003E1E24" w:rsidP="003E1E24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mužský tvar                                                               ženský tvar</w:t>
      </w:r>
    </w:p>
    <w:p w:rsidR="00CF4088" w:rsidRPr="004D5989" w:rsidRDefault="00CF4088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    Pretože snúbenci splnili všetky podmienky, ktoré vyžaduje právny poriadok SR pre vznik manželstva, bolo manželstvo vyhlásené sobášiacim za právoplatne uzavreté.</w:t>
      </w:r>
    </w:p>
    <w:p w:rsidR="003E1E24" w:rsidRPr="004D5989" w:rsidRDefault="003E1E24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E1E24" w:rsidRPr="004D5989" w:rsidRDefault="003E1E24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    Zápisnica bola prečítaná a</w:t>
      </w:r>
      <w:r w:rsidR="006336AF" w:rsidRPr="004D5989">
        <w:rPr>
          <w:rFonts w:ascii="Arial Narrow" w:hAnsi="Arial Narrow"/>
          <w:sz w:val="20"/>
          <w:szCs w:val="20"/>
        </w:rPr>
        <w:t> </w:t>
      </w:r>
      <w:r w:rsidRPr="004D5989">
        <w:rPr>
          <w:rFonts w:ascii="Arial Narrow" w:hAnsi="Arial Narrow"/>
          <w:sz w:val="20"/>
          <w:szCs w:val="20"/>
        </w:rPr>
        <w:t>podpísaná</w:t>
      </w:r>
      <w:r w:rsidR="006336AF" w:rsidRPr="004D5989">
        <w:rPr>
          <w:rFonts w:ascii="Arial Narrow" w:hAnsi="Arial Narrow"/>
          <w:sz w:val="20"/>
          <w:szCs w:val="20"/>
        </w:rPr>
        <w:t>.</w:t>
      </w:r>
    </w:p>
    <w:p w:rsidR="006336AF" w:rsidRPr="004D5989" w:rsidRDefault="006336AF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0542B5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542B5">
        <w:rPr>
          <w:noProof/>
          <w:lang w:eastAsia="sk-SK"/>
        </w:rPr>
        <w:pict>
          <v:oval id="_x0000_s1027" style="position:absolute;left:0;text-align:left;margin-left:254.4pt;margin-top:9.65pt;width:32.25pt;height:29pt;z-index:2" strokeweight=".5pt">
            <v:stroke dashstyle="1 1" endcap="round"/>
          </v:oval>
        </w:pict>
      </w:r>
    </w:p>
    <w:p w:rsidR="006336AF" w:rsidRPr="004D5989" w:rsidRDefault="006336AF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3E1E24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odtlačok pečiatky</w:t>
      </w: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737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737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737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737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</w:t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</w:t>
      </w: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sobášiaci</w:t>
      </w:r>
      <w:r w:rsidRPr="004D5989">
        <w:rPr>
          <w:rFonts w:ascii="Arial Narrow" w:hAnsi="Arial Narrow"/>
          <w:sz w:val="20"/>
          <w:szCs w:val="20"/>
        </w:rPr>
        <w:tab/>
        <w:t>manžel</w:t>
      </w: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737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</w:t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</w:t>
      </w: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zapisovateľ</w:t>
      </w:r>
      <w:r w:rsidRPr="004D5989">
        <w:rPr>
          <w:rFonts w:ascii="Arial Narrow" w:hAnsi="Arial Narrow"/>
          <w:sz w:val="20"/>
          <w:szCs w:val="20"/>
        </w:rPr>
        <w:tab/>
        <w:t>manželka</w:t>
      </w: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737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</w:t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</w:t>
      </w: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tlmočník</w:t>
      </w:r>
      <w:r w:rsidRPr="004D5989">
        <w:rPr>
          <w:rFonts w:ascii="Arial Narrow" w:hAnsi="Arial Narrow"/>
          <w:sz w:val="20"/>
          <w:szCs w:val="20"/>
        </w:rPr>
        <w:tab/>
        <w:t>svedok manžela</w:t>
      </w: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center" w:pos="1560"/>
          <w:tab w:val="left" w:pos="737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</w:t>
      </w:r>
    </w:p>
    <w:p w:rsidR="006336AF" w:rsidRPr="004D5989" w:rsidRDefault="006336AF" w:rsidP="006336AF">
      <w:pPr>
        <w:tabs>
          <w:tab w:val="center" w:pos="1560"/>
          <w:tab w:val="left" w:pos="1701"/>
          <w:tab w:val="center" w:pos="893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svedok manželky</w:t>
      </w: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6336AF">
      <w:pPr>
        <w:tabs>
          <w:tab w:val="left" w:pos="1701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336AF" w:rsidRPr="004D5989" w:rsidRDefault="006336AF" w:rsidP="004C200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sectPr w:rsidR="006336AF" w:rsidRPr="004D5989" w:rsidSect="00CE66C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944"/>
    <w:rsid w:val="00050398"/>
    <w:rsid w:val="000542B5"/>
    <w:rsid w:val="00070F3C"/>
    <w:rsid w:val="00073F16"/>
    <w:rsid w:val="00107B64"/>
    <w:rsid w:val="00113DD3"/>
    <w:rsid w:val="00122F94"/>
    <w:rsid w:val="001815AE"/>
    <w:rsid w:val="00187E1A"/>
    <w:rsid w:val="00232196"/>
    <w:rsid w:val="00252617"/>
    <w:rsid w:val="003A288F"/>
    <w:rsid w:val="003A2C09"/>
    <w:rsid w:val="003E1E24"/>
    <w:rsid w:val="004C2001"/>
    <w:rsid w:val="004D5989"/>
    <w:rsid w:val="004F1624"/>
    <w:rsid w:val="00534A13"/>
    <w:rsid w:val="005657B1"/>
    <w:rsid w:val="005A746C"/>
    <w:rsid w:val="005B22A2"/>
    <w:rsid w:val="005E07B0"/>
    <w:rsid w:val="006336AF"/>
    <w:rsid w:val="00645F91"/>
    <w:rsid w:val="00677DB3"/>
    <w:rsid w:val="007A1E90"/>
    <w:rsid w:val="007C177D"/>
    <w:rsid w:val="00817C3D"/>
    <w:rsid w:val="0083391A"/>
    <w:rsid w:val="00855098"/>
    <w:rsid w:val="00880DCE"/>
    <w:rsid w:val="00881D05"/>
    <w:rsid w:val="008D362C"/>
    <w:rsid w:val="00916150"/>
    <w:rsid w:val="00976872"/>
    <w:rsid w:val="00994EC7"/>
    <w:rsid w:val="009E40FA"/>
    <w:rsid w:val="00AD0944"/>
    <w:rsid w:val="00B45FA3"/>
    <w:rsid w:val="00BE3EE5"/>
    <w:rsid w:val="00BE7C0B"/>
    <w:rsid w:val="00C05AC5"/>
    <w:rsid w:val="00C2011F"/>
    <w:rsid w:val="00C34A12"/>
    <w:rsid w:val="00C45CF4"/>
    <w:rsid w:val="00C64F2F"/>
    <w:rsid w:val="00CE66C9"/>
    <w:rsid w:val="00CF4088"/>
    <w:rsid w:val="00D77790"/>
    <w:rsid w:val="00DA1EEB"/>
    <w:rsid w:val="00DB68EE"/>
    <w:rsid w:val="00FA5A95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E3EE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66C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Pavol Biroš</dc:creator>
  <cp:lastModifiedBy>Maria Vrabcova</cp:lastModifiedBy>
  <cp:revision>4</cp:revision>
  <cp:lastPrinted>2021-05-24T09:33:00Z</cp:lastPrinted>
  <dcterms:created xsi:type="dcterms:W3CDTF">2020-10-20T09:07:00Z</dcterms:created>
  <dcterms:modified xsi:type="dcterms:W3CDTF">2021-05-24T09:52:00Z</dcterms:modified>
</cp:coreProperties>
</file>