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586" w14:textId="77777777" w:rsidR="00812BC2" w:rsidRDefault="00812BC2" w:rsidP="00812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KOMJATICE </w:t>
      </w:r>
    </w:p>
    <w:p w14:paraId="75F6FDA4" w14:textId="77777777" w:rsidR="00812BC2" w:rsidRDefault="00812BC2" w:rsidP="00812BC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Nádražná 97, 941 06 Komjatice</w:t>
      </w:r>
    </w:p>
    <w:p w14:paraId="62E5B512" w14:textId="533D6642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7588C418" w14:textId="1AD7CFEC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6450464E" w14:textId="77777777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2160655B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14:paraId="0A1D2A88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1BF5480C" w14:textId="4C2DC68D"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8B68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8B68E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14:paraId="2BD9C762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14:paraId="5CC2B7F7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AE2354" w:rsidRPr="00636F2A" w14:paraId="3F5D5C96" w14:textId="77777777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1875DE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6E9826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CC1" w14:textId="77777777"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6BD85BC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04D2B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F5358" w:rsidRPr="00EC46D6" w14:paraId="1643C8F9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47E48" w14:textId="77777777" w:rsidR="004F5358" w:rsidRPr="007923C7" w:rsidRDefault="004F5358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1D41E8" w14:textId="3B0A0DBD" w:rsidR="004F5358" w:rsidRPr="000E498D" w:rsidRDefault="004F5358" w:rsidP="008235A0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/>
                <w:sz w:val="20"/>
                <w:szCs w:val="20"/>
              </w:rPr>
            </w:pPr>
            <w:r w:rsidRPr="000E498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toly a stoličky</w:t>
            </w:r>
            <w:r w:rsidRPr="000E498D">
              <w:rPr>
                <w:b/>
                <w:sz w:val="20"/>
                <w:szCs w:val="20"/>
              </w:rPr>
              <w:t xml:space="preserve"> – KLUB STARÉ KINO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5280" w14:textId="37426308" w:rsidR="004F5358" w:rsidRPr="000E498D" w:rsidRDefault="004F5358" w:rsidP="000E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32 436,70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D11FAC6" w14:textId="77777777" w:rsidR="004F5358" w:rsidRPr="004F5358" w:rsidRDefault="004F5358" w:rsidP="000E498D">
            <w:pPr>
              <w:rPr>
                <w:rFonts w:ascii="Arial" w:hAnsi="Arial" w:cs="Arial"/>
                <w:sz w:val="20"/>
                <w:szCs w:val="20"/>
              </w:rPr>
            </w:pPr>
            <w:r w:rsidRPr="004F5358">
              <w:rPr>
                <w:rFonts w:ascii="Arial" w:hAnsi="Arial" w:cs="Arial"/>
                <w:sz w:val="20"/>
                <w:szCs w:val="20"/>
              </w:rPr>
              <w:t xml:space="preserve">RESSED s.r.o., </w:t>
            </w:r>
          </w:p>
          <w:p w14:paraId="3FD5C82F" w14:textId="77777777" w:rsidR="004F5358" w:rsidRDefault="004F5358" w:rsidP="004F5358">
            <w:pPr>
              <w:pStyle w:val="Nadpis1"/>
              <w:shd w:val="clear" w:color="auto" w:fill="FFFFFF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5358">
              <w:rPr>
                <w:rFonts w:ascii="Arial" w:hAnsi="Arial" w:cs="Arial"/>
                <w:color w:val="auto"/>
                <w:sz w:val="20"/>
                <w:szCs w:val="20"/>
              </w:rPr>
              <w:t xml:space="preserve">537 01Chrudim, </w:t>
            </w:r>
            <w:proofErr w:type="spellStart"/>
            <w:r w:rsidRPr="004F5358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r w:rsidRPr="004F5358">
              <w:rPr>
                <w:rFonts w:ascii="Georgia" w:eastAsia="Times New Roman" w:hAnsi="Georgia" w:cs="Times New Roman"/>
                <w:color w:val="auto"/>
                <w:kern w:val="36"/>
                <w:sz w:val="20"/>
                <w:szCs w:val="20"/>
              </w:rPr>
              <w:t>ů</w:t>
            </w:r>
            <w:r w:rsidRPr="004F5358">
              <w:rPr>
                <w:rFonts w:ascii="Arial" w:hAnsi="Arial" w:cs="Arial"/>
                <w:color w:val="auto"/>
                <w:sz w:val="20"/>
                <w:szCs w:val="20"/>
              </w:rPr>
              <w:t>myslová</w:t>
            </w:r>
            <w:proofErr w:type="spellEnd"/>
            <w:r w:rsidRPr="004F5358">
              <w:rPr>
                <w:rFonts w:ascii="Arial" w:hAnsi="Arial" w:cs="Arial"/>
                <w:color w:val="auto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7747BDA8" w14:textId="7BB15639" w:rsidR="004F5358" w:rsidRPr="004F5358" w:rsidRDefault="004F5358" w:rsidP="004F5358">
            <w:r>
              <w:t>Česká republika</w:t>
            </w:r>
          </w:p>
        </w:tc>
      </w:tr>
      <w:tr w:rsidR="008235A0" w:rsidRPr="00EC46D6" w14:paraId="37104A43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B5CAF8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387C31" w14:textId="62819913" w:rsidR="008235A0" w:rsidRPr="000E498D" w:rsidRDefault="000E498D" w:rsidP="008235A0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b/>
                <w:sz w:val="20"/>
                <w:szCs w:val="20"/>
              </w:rPr>
              <w:t>Spevnené plochy – KLUB STARÉ KINO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504" w14:textId="77777777" w:rsidR="008235A0" w:rsidRPr="000E498D" w:rsidRDefault="008235A0" w:rsidP="000E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FE20E" w14:textId="41C821C0" w:rsidR="000E498D" w:rsidRPr="000E498D" w:rsidRDefault="000E498D" w:rsidP="000E498D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rFonts w:ascii="Arial" w:hAnsi="Arial" w:cs="Arial"/>
                <w:sz w:val="20"/>
                <w:szCs w:val="20"/>
              </w:rPr>
              <w:t xml:space="preserve">    9 935,62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49C471D" w14:textId="77777777" w:rsidR="000E498D" w:rsidRPr="000E498D" w:rsidRDefault="000E498D" w:rsidP="000E498D">
            <w:pPr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rFonts w:ascii="Arial" w:hAnsi="Arial" w:cs="Arial"/>
                <w:sz w:val="20"/>
                <w:szCs w:val="20"/>
              </w:rPr>
              <w:t xml:space="preserve">Lega s.r.o., </w:t>
            </w:r>
          </w:p>
          <w:p w14:paraId="5A610338" w14:textId="77777777" w:rsidR="000E498D" w:rsidRPr="000E498D" w:rsidRDefault="000E498D" w:rsidP="000E498D">
            <w:pPr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rFonts w:ascii="Arial" w:hAnsi="Arial" w:cs="Arial"/>
                <w:sz w:val="20"/>
                <w:szCs w:val="20"/>
              </w:rPr>
              <w:t xml:space="preserve">941 06 Komjatice, </w:t>
            </w:r>
          </w:p>
          <w:p w14:paraId="55624C27" w14:textId="56C55375" w:rsidR="008235A0" w:rsidRPr="000E498D" w:rsidRDefault="000E498D" w:rsidP="000E498D">
            <w:pPr>
              <w:pStyle w:val="Default"/>
              <w:rPr>
                <w:sz w:val="20"/>
                <w:szCs w:val="20"/>
              </w:rPr>
            </w:pPr>
            <w:r w:rsidRPr="000E498D">
              <w:rPr>
                <w:sz w:val="20"/>
                <w:szCs w:val="20"/>
              </w:rPr>
              <w:t>Gen. Svobodu 17</w:t>
            </w:r>
          </w:p>
        </w:tc>
      </w:tr>
      <w:tr w:rsidR="008235A0" w:rsidRPr="00636F2A" w14:paraId="0C0DABE3" w14:textId="77777777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DBADE" w14:textId="77777777" w:rsidR="008235A0" w:rsidRPr="00F50C34" w:rsidRDefault="008235A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EF697E9" w14:textId="77777777" w:rsidR="000F5D04" w:rsidRPr="000E498D" w:rsidRDefault="000F5D04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49DCBBE1" w14:textId="0A34D6CF" w:rsidR="000F5D04" w:rsidRPr="000E498D" w:rsidRDefault="000E498D" w:rsidP="000E498D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b/>
                <w:sz w:val="20"/>
                <w:szCs w:val="20"/>
              </w:rPr>
              <w:t>Povrchové úpravy  – KLUB STARÉ KINO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9389" w14:textId="77777777" w:rsidR="000F5D04" w:rsidRPr="000E498D" w:rsidRDefault="000F5D04" w:rsidP="000E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8BEB7" w14:textId="762FFFA1" w:rsidR="008235A0" w:rsidRPr="000E498D" w:rsidRDefault="000E498D" w:rsidP="000E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rFonts w:ascii="Arial" w:hAnsi="Arial" w:cs="Arial"/>
                <w:sz w:val="20"/>
                <w:szCs w:val="20"/>
              </w:rPr>
              <w:t>22 815,34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28B97A4" w14:textId="77777777" w:rsidR="000E498D" w:rsidRDefault="000E498D" w:rsidP="00C72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B4758B7" w14:textId="4E0DCD58" w:rsidR="000E498D" w:rsidRPr="000E498D" w:rsidRDefault="000E498D" w:rsidP="00C72F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E498D">
              <w:rPr>
                <w:rFonts w:ascii="Calibri" w:hAnsi="Calibri" w:cs="Calibri"/>
                <w:bCs/>
                <w:sz w:val="20"/>
                <w:szCs w:val="20"/>
              </w:rPr>
              <w:t xml:space="preserve">DUNAJ </w:t>
            </w:r>
            <w:proofErr w:type="spellStart"/>
            <w:r w:rsidRPr="000E498D">
              <w:rPr>
                <w:rFonts w:ascii="Calibri" w:hAnsi="Calibri" w:cs="Calibri"/>
                <w:bCs/>
                <w:sz w:val="20"/>
                <w:szCs w:val="20"/>
              </w:rPr>
              <w:t>investment</w:t>
            </w:r>
            <w:proofErr w:type="spellEnd"/>
            <w:r w:rsidRPr="000E498D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0E498D">
              <w:rPr>
                <w:rFonts w:ascii="Calibri" w:hAnsi="Calibri" w:cs="Calibri"/>
                <w:bCs/>
                <w:sz w:val="20"/>
                <w:szCs w:val="20"/>
              </w:rPr>
              <w:t>a.s</w:t>
            </w:r>
            <w:proofErr w:type="spellEnd"/>
            <w:r w:rsidRPr="000E498D">
              <w:rPr>
                <w:rFonts w:ascii="Calibri" w:hAnsi="Calibri" w:cs="Calibri"/>
                <w:bCs/>
                <w:sz w:val="20"/>
                <w:szCs w:val="20"/>
              </w:rPr>
              <w:t xml:space="preserve">., </w:t>
            </w:r>
          </w:p>
          <w:p w14:paraId="6BAAA1CA" w14:textId="5E966902" w:rsidR="008235A0" w:rsidRPr="000E498D" w:rsidRDefault="000E498D" w:rsidP="00C72FDA">
            <w:pPr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rFonts w:ascii="Calibri" w:hAnsi="Calibri" w:cs="Calibri"/>
                <w:bCs/>
                <w:sz w:val="20"/>
                <w:szCs w:val="20"/>
              </w:rPr>
              <w:t>821 07 Bratislava, Pribinova 14</w:t>
            </w:r>
          </w:p>
        </w:tc>
      </w:tr>
      <w:tr w:rsidR="008235A0" w:rsidRPr="00636F2A" w14:paraId="47EA1138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87CD5B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2B2E799" w14:textId="77777777" w:rsidR="00000A00" w:rsidRPr="000E498D" w:rsidRDefault="00000A00" w:rsidP="00964098">
            <w:pPr>
              <w:pStyle w:val="Default"/>
              <w:rPr>
                <w:b/>
                <w:sz w:val="20"/>
                <w:szCs w:val="20"/>
              </w:rPr>
            </w:pPr>
          </w:p>
          <w:p w14:paraId="0BDDBDC8" w14:textId="3067E606" w:rsidR="008235A0" w:rsidRPr="000E498D" w:rsidRDefault="000E498D" w:rsidP="00964098">
            <w:pPr>
              <w:pStyle w:val="Default"/>
              <w:rPr>
                <w:sz w:val="20"/>
                <w:szCs w:val="20"/>
              </w:rPr>
            </w:pPr>
            <w:r w:rsidRPr="000E498D">
              <w:rPr>
                <w:b/>
                <w:sz w:val="20"/>
                <w:szCs w:val="20"/>
              </w:rPr>
              <w:t xml:space="preserve">Stolárske konštrukcie </w:t>
            </w:r>
            <w:r w:rsidR="00222918" w:rsidRPr="000E498D">
              <w:rPr>
                <w:b/>
                <w:sz w:val="20"/>
                <w:szCs w:val="20"/>
              </w:rPr>
              <w:t>– KLUB STARÉ KINO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17" w14:textId="3ED535B1" w:rsidR="008235A0" w:rsidRPr="000E498D" w:rsidRDefault="000E498D" w:rsidP="000E49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98D">
              <w:rPr>
                <w:rFonts w:ascii="Arial" w:hAnsi="Arial" w:cs="Arial"/>
                <w:sz w:val="20"/>
                <w:szCs w:val="20"/>
              </w:rPr>
              <w:t>17 980,20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1BF3582" w14:textId="77777777" w:rsidR="000E498D" w:rsidRDefault="000E498D" w:rsidP="00415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B380B" w14:textId="77777777" w:rsidR="008235A0" w:rsidRDefault="000E498D" w:rsidP="0041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 nábytok, s.r.o.</w:t>
            </w:r>
          </w:p>
          <w:p w14:paraId="563B9C5A" w14:textId="035EC4FA" w:rsidR="000E498D" w:rsidRPr="000E498D" w:rsidRDefault="000E498D" w:rsidP="0041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942 01 Šurany, Sv. Anny </w:t>
            </w:r>
            <w:r w:rsidR="003737B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235A0" w:rsidRPr="00636F2A" w14:paraId="298C8D64" w14:textId="77777777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37A17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8FC203" w14:textId="77777777" w:rsidR="008235A0" w:rsidRPr="00964851" w:rsidRDefault="008235A0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B819" w14:textId="77777777" w:rsidR="008235A0" w:rsidRPr="00964851" w:rsidRDefault="008235A0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2D43BC" w14:textId="77777777" w:rsidR="008235A0" w:rsidRPr="00964851" w:rsidRDefault="008235A0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35A0" w:rsidRPr="00636F2A" w14:paraId="415F0986" w14:textId="77777777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19062E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0EC5D0" w14:textId="77777777" w:rsidR="008235A0" w:rsidRPr="001F239B" w:rsidRDefault="008235A0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1C1" w14:textId="77777777" w:rsidR="008235A0" w:rsidRPr="001F239B" w:rsidRDefault="008235A0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2F871C" w14:textId="77777777" w:rsidR="008235A0" w:rsidRPr="001F239B" w:rsidRDefault="008235A0" w:rsidP="00B867CC"/>
        </w:tc>
      </w:tr>
      <w:tr w:rsidR="008235A0" w:rsidRPr="00636F2A" w14:paraId="24B3D584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D370A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E3560EA" w14:textId="77777777" w:rsidR="008235A0" w:rsidRPr="00ED59D4" w:rsidRDefault="008235A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23D" w14:textId="77777777" w:rsidR="008235A0" w:rsidRPr="00ED59D4" w:rsidRDefault="008235A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03BE99" w14:textId="77777777" w:rsidR="008235A0" w:rsidRPr="00ED59D4" w:rsidRDefault="008235A0" w:rsidP="00AF4659">
            <w:pPr>
              <w:rPr>
                <w:sz w:val="20"/>
                <w:szCs w:val="20"/>
              </w:rPr>
            </w:pPr>
          </w:p>
        </w:tc>
      </w:tr>
    </w:tbl>
    <w:p w14:paraId="2212EBF1" w14:textId="77777777"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14:paraId="4AF23EDD" w14:textId="77777777"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14:paraId="4A62749C" w14:textId="77777777"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14:paraId="3E2053B9" w14:textId="77777777"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228">
    <w:abstractNumId w:val="5"/>
  </w:num>
  <w:num w:numId="2" w16cid:durableId="1320578769">
    <w:abstractNumId w:val="4"/>
  </w:num>
  <w:num w:numId="3" w16cid:durableId="92591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679313">
    <w:abstractNumId w:val="0"/>
  </w:num>
  <w:num w:numId="5" w16cid:durableId="2059040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54"/>
    <w:rsid w:val="00000A00"/>
    <w:rsid w:val="00011D60"/>
    <w:rsid w:val="00015C93"/>
    <w:rsid w:val="0001714F"/>
    <w:rsid w:val="000621EF"/>
    <w:rsid w:val="000B72D0"/>
    <w:rsid w:val="000D134F"/>
    <w:rsid w:val="000D5A19"/>
    <w:rsid w:val="000E498D"/>
    <w:rsid w:val="000F5D04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22918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FBC"/>
    <w:rsid w:val="002F38AC"/>
    <w:rsid w:val="003737BF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4F5358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27367"/>
    <w:rsid w:val="007324B5"/>
    <w:rsid w:val="00737AAD"/>
    <w:rsid w:val="007430B6"/>
    <w:rsid w:val="00756F75"/>
    <w:rsid w:val="00782F6F"/>
    <w:rsid w:val="00812BC2"/>
    <w:rsid w:val="00821691"/>
    <w:rsid w:val="00822272"/>
    <w:rsid w:val="008235A0"/>
    <w:rsid w:val="00867E3E"/>
    <w:rsid w:val="00887CED"/>
    <w:rsid w:val="008900CC"/>
    <w:rsid w:val="00897AA3"/>
    <w:rsid w:val="008A0DAD"/>
    <w:rsid w:val="008B68E1"/>
    <w:rsid w:val="008C2732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EF0840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87A"/>
  <w15:docId w15:val="{E167D64F-496B-4EAC-BB95-376B8AC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F5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Obec Komjatice</cp:lastModifiedBy>
  <cp:revision>6</cp:revision>
  <dcterms:created xsi:type="dcterms:W3CDTF">2023-04-06T09:46:00Z</dcterms:created>
  <dcterms:modified xsi:type="dcterms:W3CDTF">2023-04-12T14:19:00Z</dcterms:modified>
</cp:coreProperties>
</file>